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19A6" w:rsidRPr="00442949" w:rsidRDefault="003519A6" w:rsidP="004429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0" w:name="_Hlk130290358"/>
      <w:r w:rsidRPr="004429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ИНФОРМАЦИЯ</w:t>
      </w:r>
    </w:p>
    <w:p w:rsidR="001F2B4D" w:rsidRDefault="003519A6" w:rsidP="004429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EA535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 вакантной</w:t>
      </w:r>
      <w:r w:rsidR="00EA5357" w:rsidRPr="00EA535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должности </w:t>
      </w:r>
      <w:r w:rsidR="00EA5357" w:rsidRPr="00EA5357">
        <w:rPr>
          <w:rStyle w:val="apple-converted-space"/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 </w:t>
      </w:r>
      <w:r w:rsidR="00EA5357" w:rsidRPr="00EA5357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рабочего по комплексному обслуживанию и ремонту зданий</w:t>
      </w:r>
      <w:r w:rsidRPr="00EA535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EA5357" w:rsidRPr="00EA535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муниципального бюджетного учреждения дополнительного образования</w:t>
      </w:r>
    </w:p>
    <w:p w:rsidR="00C46A79" w:rsidRDefault="00EA5357" w:rsidP="004429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EA535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«Спортивная школа олимпийского резерва № 5 «Орбита»</w:t>
      </w:r>
      <w:bookmarkEnd w:id="0"/>
    </w:p>
    <w:p w:rsidR="00EA5357" w:rsidRDefault="00EA5357" w:rsidP="004429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A53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3519A6" w:rsidRPr="00EA5357" w:rsidRDefault="003519A6" w:rsidP="004429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A53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Квалификационные требования:</w:t>
      </w:r>
    </w:p>
    <w:p w:rsidR="003519A6" w:rsidRPr="00EA5357" w:rsidRDefault="003519A6" w:rsidP="0044294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3519A6" w:rsidRPr="00C46A79" w:rsidRDefault="00960ED4" w:rsidP="00C46A79">
      <w:pPr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60ED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</w:t>
      </w:r>
      <w:r w:rsidR="00C46A79" w:rsidRPr="00C46A79">
        <w:rPr>
          <w:rFonts w:ascii="Times New Roman" w:hAnsi="Times New Roman" w:cs="Times New Roman"/>
          <w:sz w:val="28"/>
          <w:szCs w:val="28"/>
          <w:shd w:val="clear" w:color="auto" w:fill="FFFFFF"/>
        </w:rPr>
        <w:t>На должность рабочего по комплексному обслуж</w:t>
      </w:r>
      <w:r w:rsidR="00AF4CF6">
        <w:rPr>
          <w:rFonts w:ascii="Times New Roman" w:hAnsi="Times New Roman" w:cs="Times New Roman"/>
          <w:sz w:val="28"/>
          <w:szCs w:val="28"/>
          <w:shd w:val="clear" w:color="auto" w:fill="FFFFFF"/>
        </w:rPr>
        <w:t>иванию и ремонту зданий принимаю</w:t>
      </w:r>
      <w:r w:rsidR="00C46A79" w:rsidRPr="00C46A79">
        <w:rPr>
          <w:rFonts w:ascii="Times New Roman" w:hAnsi="Times New Roman" w:cs="Times New Roman"/>
          <w:sz w:val="28"/>
          <w:szCs w:val="28"/>
          <w:shd w:val="clear" w:color="auto" w:fill="FFFFFF"/>
        </w:rPr>
        <w:t>тся</w:t>
      </w:r>
      <w:r w:rsidR="00FB32C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лица старше </w:t>
      </w:r>
      <w:r w:rsidR="00AF4CF6">
        <w:rPr>
          <w:rFonts w:ascii="Times New Roman" w:hAnsi="Times New Roman" w:cs="Times New Roman"/>
          <w:sz w:val="28"/>
          <w:szCs w:val="28"/>
          <w:shd w:val="clear" w:color="auto" w:fill="FFFFFF"/>
        </w:rPr>
        <w:t>18 лет</w:t>
      </w:r>
      <w:r w:rsidR="00FB32C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="00AF4CF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имеющие </w:t>
      </w:r>
      <w:r w:rsidR="00D9486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C46A79" w:rsidRPr="00C46A79">
        <w:rPr>
          <w:rFonts w:ascii="Times New Roman" w:hAnsi="Times New Roman" w:cs="Times New Roman"/>
          <w:sz w:val="28"/>
          <w:szCs w:val="28"/>
          <w:shd w:val="clear" w:color="auto" w:fill="FFFFFF"/>
        </w:rPr>
        <w:t>общее</w:t>
      </w:r>
      <w:r w:rsidR="00D9486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среднее</w:t>
      </w:r>
      <w:r w:rsidR="00C46A79" w:rsidRPr="00C46A7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AF4CF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образование,</w:t>
      </w:r>
      <w:r w:rsidR="00C46A79" w:rsidRPr="00C46A7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без предъявления</w:t>
      </w:r>
      <w:r w:rsidR="0005146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требований </w:t>
      </w:r>
      <w:r w:rsidR="00C46A79" w:rsidRPr="00C46A7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 стажу работы. </w:t>
      </w:r>
    </w:p>
    <w:p w:rsidR="003519A6" w:rsidRDefault="001F2B4D" w:rsidP="001F2B4D">
      <w:pPr>
        <w:spacing w:after="0" w:line="240" w:lineRule="auto"/>
        <w:ind w:firstLine="709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                     </w:t>
      </w:r>
      <w:r w:rsidR="003519A6" w:rsidRPr="003519A6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Описание должностных обязанностей</w:t>
      </w:r>
      <w:r w:rsidR="003519A6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:</w:t>
      </w:r>
    </w:p>
    <w:p w:rsidR="003519A6" w:rsidRDefault="003519A6" w:rsidP="00AF4CF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bookmarkStart w:id="1" w:name="_GoBack"/>
      <w:bookmarkEnd w:id="1"/>
    </w:p>
    <w:p w:rsidR="00C46A79" w:rsidRDefault="00960ED4" w:rsidP="00F36E95">
      <w:pPr>
        <w:tabs>
          <w:tab w:val="left" w:pos="284"/>
          <w:tab w:val="left" w:pos="709"/>
          <w:tab w:val="left" w:pos="993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-</w:t>
      </w:r>
      <w:r w:rsidRPr="00960ED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C46A79" w:rsidRPr="00C46A79">
        <w:rPr>
          <w:rFonts w:ascii="Times New Roman" w:hAnsi="Times New Roman" w:cs="Times New Roman"/>
          <w:sz w:val="28"/>
          <w:szCs w:val="28"/>
          <w:shd w:val="clear" w:color="auto" w:fill="FFFFFF"/>
        </w:rPr>
        <w:t>осуществляет периодический осмотр технического состояния обслуживаемого здания, сооружений, оборудования и механизмов, их техн</w:t>
      </w:r>
      <w:r w:rsidR="005B51D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ическое обслуживание и текущий </w:t>
      </w:r>
      <w:r w:rsidR="00C46A79" w:rsidRPr="00C46A79">
        <w:rPr>
          <w:rFonts w:ascii="Times New Roman" w:hAnsi="Times New Roman" w:cs="Times New Roman"/>
          <w:sz w:val="28"/>
          <w:szCs w:val="28"/>
          <w:shd w:val="clear" w:color="auto" w:fill="FFFFFF"/>
        </w:rPr>
        <w:t>ремонт;</w:t>
      </w:r>
    </w:p>
    <w:p w:rsidR="00AF4CF6" w:rsidRDefault="00AF4CF6" w:rsidP="00F36E9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F4CF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</w:t>
      </w:r>
      <w:r w:rsidR="00F36E9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в</w:t>
      </w:r>
      <w:r w:rsidR="006F0F6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ыполняет ремонт и </w:t>
      </w:r>
      <w:r w:rsidRPr="00AF4CF6">
        <w:rPr>
          <w:rFonts w:ascii="Times New Roman" w:hAnsi="Times New Roman" w:cs="Times New Roman"/>
          <w:sz w:val="28"/>
          <w:szCs w:val="28"/>
          <w:shd w:val="clear" w:color="auto" w:fill="FFFFFF"/>
        </w:rPr>
        <w:t>тех</w:t>
      </w:r>
      <w:r w:rsidR="006F0F6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ническое  обслуживание  систем </w:t>
      </w:r>
      <w:r w:rsidRPr="00AF4CF6">
        <w:rPr>
          <w:rFonts w:ascii="Times New Roman" w:hAnsi="Times New Roman" w:cs="Times New Roman"/>
          <w:sz w:val="28"/>
          <w:szCs w:val="28"/>
          <w:shd w:val="clear" w:color="auto" w:fill="FFFFFF"/>
        </w:rPr>
        <w:t>центрального отопления, водоснабжения, канализации, водостоков, теплоснабжения, вентиляции, кондиционирования воздуха и другого оборудования, механизмов и конструкций с выполнением слесар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ных, паяльных и сварочных работ;</w:t>
      </w:r>
    </w:p>
    <w:p w:rsidR="00C46A79" w:rsidRDefault="00C46A79" w:rsidP="00F36E95">
      <w:pPr>
        <w:tabs>
          <w:tab w:val="left" w:pos="284"/>
          <w:tab w:val="left" w:pos="709"/>
          <w:tab w:val="left" w:pos="993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C46A7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участвует в приеме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и установке нового оборудования;</w:t>
      </w:r>
    </w:p>
    <w:p w:rsidR="00C46A79" w:rsidRDefault="00C46A79" w:rsidP="00F36E9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46A79">
        <w:rPr>
          <w:rFonts w:ascii="Times New Roman" w:hAnsi="Times New Roman" w:cs="Times New Roman"/>
          <w:sz w:val="28"/>
          <w:szCs w:val="28"/>
          <w:shd w:val="clear" w:color="auto" w:fill="FFFFFF"/>
        </w:rPr>
        <w:t>- проводит ремонтные работы здания: покраска пол</w:t>
      </w:r>
      <w:r w:rsidR="00AF4CF6">
        <w:rPr>
          <w:rFonts w:ascii="Times New Roman" w:hAnsi="Times New Roman" w:cs="Times New Roman"/>
          <w:sz w:val="28"/>
          <w:szCs w:val="28"/>
          <w:shd w:val="clear" w:color="auto" w:fill="FFFFFF"/>
        </w:rPr>
        <w:t>ов, стен и т.д.;</w:t>
      </w:r>
    </w:p>
    <w:p w:rsidR="00AF4CF6" w:rsidRPr="00AF4CF6" w:rsidRDefault="00AF4CF6" w:rsidP="00F36E9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F4CF6">
        <w:rPr>
          <w:rFonts w:ascii="Times New Roman" w:hAnsi="Times New Roman" w:cs="Times New Roman"/>
          <w:sz w:val="28"/>
          <w:szCs w:val="28"/>
          <w:shd w:val="clear" w:color="auto" w:fill="FFFFFF"/>
        </w:rPr>
        <w:t>- участвует в подготовке заявок на централ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изованное выполнение </w:t>
      </w:r>
      <w:r w:rsidR="00FB32C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ремонтных работ</w:t>
      </w:r>
      <w:r w:rsidRPr="00AF4CF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дания и оборудования </w:t>
      </w:r>
      <w:r w:rsidRPr="00AF4CF6">
        <w:rPr>
          <w:rFonts w:ascii="Times New Roman" w:hAnsi="Times New Roman" w:cs="Times New Roman"/>
          <w:sz w:val="28"/>
          <w:szCs w:val="28"/>
          <w:shd w:val="clear" w:color="auto" w:fill="FFFFFF"/>
        </w:rPr>
        <w:t>учрежде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ния;</w:t>
      </w:r>
    </w:p>
    <w:p w:rsidR="00AF4CF6" w:rsidRPr="00AF4CF6" w:rsidRDefault="00AF4CF6" w:rsidP="00F36E95">
      <w:pPr>
        <w:tabs>
          <w:tab w:val="left" w:pos="284"/>
          <w:tab w:val="left" w:pos="709"/>
          <w:tab w:val="left" w:pos="993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F4CF6">
        <w:rPr>
          <w:rFonts w:ascii="Times New Roman" w:hAnsi="Times New Roman" w:cs="Times New Roman"/>
          <w:sz w:val="28"/>
          <w:szCs w:val="28"/>
          <w:shd w:val="clear" w:color="auto" w:fill="FFFFFF"/>
        </w:rPr>
        <w:t>- составляет и подает заявки заместителю директора по хозяйственной части на получение необходимых для планово-предупредительных и текущих ре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монтов материалов, инструмента;</w:t>
      </w:r>
    </w:p>
    <w:p w:rsidR="00FB32CF" w:rsidRPr="00FB32CF" w:rsidRDefault="00AF4CF6" w:rsidP="00F36E9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B32C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960ED4">
        <w:rPr>
          <w:rFonts w:ascii="Times New Roman" w:hAnsi="Times New Roman" w:cs="Times New Roman"/>
          <w:sz w:val="28"/>
          <w:szCs w:val="28"/>
          <w:shd w:val="clear" w:color="auto" w:fill="FFFFFF"/>
        </w:rPr>
        <w:t>-</w:t>
      </w:r>
      <w:r w:rsidR="00F36E9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осуществляет </w:t>
      </w:r>
      <w:proofErr w:type="gramStart"/>
      <w:r w:rsidR="00F36E9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контроль </w:t>
      </w:r>
      <w:r w:rsidR="00FB32CF" w:rsidRPr="00FB32CF">
        <w:rPr>
          <w:rFonts w:ascii="Times New Roman" w:hAnsi="Times New Roman" w:cs="Times New Roman"/>
          <w:sz w:val="28"/>
          <w:szCs w:val="28"/>
          <w:shd w:val="clear" w:color="auto" w:fill="FFFFFF"/>
        </w:rPr>
        <w:t>за</w:t>
      </w:r>
      <w:proofErr w:type="gramEnd"/>
      <w:r w:rsidR="00FB32CF" w:rsidRPr="00FB32C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исправностью систем отопления, освещения, вентиляции, водоснабж</w:t>
      </w:r>
      <w:r w:rsidR="00F36E95">
        <w:rPr>
          <w:rFonts w:ascii="Times New Roman" w:hAnsi="Times New Roman" w:cs="Times New Roman"/>
          <w:sz w:val="28"/>
          <w:szCs w:val="28"/>
          <w:shd w:val="clear" w:color="auto" w:fill="FFFFFF"/>
        </w:rPr>
        <w:t>ения</w:t>
      </w:r>
      <w:r w:rsidR="00FB32CF" w:rsidRPr="00FB32CF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:rsidR="00F36E95" w:rsidRDefault="00F36E95" w:rsidP="00F36E9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36E9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убирает снег и сосульки с крыш здания и сооружений на территории спортивной школы;</w:t>
      </w:r>
    </w:p>
    <w:p w:rsidR="00F36E95" w:rsidRDefault="00F36E95" w:rsidP="00F36E9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- производит ремонт уборочного инвентаря;</w:t>
      </w:r>
    </w:p>
    <w:p w:rsidR="00F36E95" w:rsidRPr="00F36E95" w:rsidRDefault="005B51DA" w:rsidP="005B51DA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</w:t>
      </w:r>
      <w:r w:rsidR="00F36E95">
        <w:rPr>
          <w:rFonts w:ascii="Times New Roman" w:hAnsi="Times New Roman" w:cs="Times New Roman"/>
          <w:sz w:val="28"/>
          <w:szCs w:val="28"/>
          <w:shd w:val="clear" w:color="auto" w:fill="FFFFFF"/>
        </w:rPr>
        <w:t>-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F36E95" w:rsidRPr="00FB32CF">
        <w:rPr>
          <w:rFonts w:ascii="Times New Roman" w:hAnsi="Times New Roman" w:cs="Times New Roman"/>
          <w:sz w:val="28"/>
          <w:szCs w:val="28"/>
          <w:shd w:val="clear" w:color="auto" w:fill="FFFFFF"/>
        </w:rPr>
        <w:t>обеспечивает соблюдение правил охраны труда и техники безопасности при</w:t>
      </w:r>
      <w:r w:rsidR="00F36E9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производстве ремонтных работ.</w:t>
      </w:r>
    </w:p>
    <w:p w:rsidR="003519A6" w:rsidRPr="00F36E95" w:rsidRDefault="00FB32CF" w:rsidP="00F36E9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B32C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                                        </w:t>
      </w:r>
      <w:r w:rsidR="0005146D">
        <w:rPr>
          <w:shd w:val="clear" w:color="auto" w:fill="FFFFFF"/>
        </w:rPr>
        <w:t xml:space="preserve">            </w:t>
      </w:r>
      <w:r w:rsidR="00AF4CF6">
        <w:rPr>
          <w:shd w:val="clear" w:color="auto" w:fill="FFFFFF"/>
        </w:rPr>
        <w:t xml:space="preserve">                                                                                   </w:t>
      </w:r>
      <w:r w:rsidR="00C46A79" w:rsidRPr="00C46A7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</w:t>
      </w:r>
      <w:r w:rsidR="00C46A79" w:rsidRPr="00C46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</w:t>
      </w:r>
    </w:p>
    <w:p w:rsidR="003519A6" w:rsidRDefault="003519A6" w:rsidP="00442949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Документы на вакантную должность </w:t>
      </w:r>
      <w:r w:rsidR="00EA53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предоставлять лично в МБУДО СШОР № 5 «Орбита» 460028</w:t>
      </w: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г.</w:t>
      </w:r>
      <w:r w:rsidR="00442949"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Оренбур</w:t>
      </w:r>
      <w:r w:rsidR="00EA53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г, ул. Заводская, дом 34,  </w:t>
      </w:r>
      <w:r w:rsidR="001F2B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</w:t>
      </w:r>
      <w:r w:rsidR="00EA53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тел. 37-98-79</w:t>
      </w: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График работы: понедельник</w:t>
      </w:r>
      <w:r w:rsidR="00EA53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 w:rsidR="00EA53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четверг с 09:00 до 18:00, пятница с 09:00 до 17:00, обеденный перерыв </w:t>
      </w:r>
      <w:proofErr w:type="gramStart"/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proofErr w:type="gramEnd"/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13:00 до 13:48.</w:t>
      </w:r>
    </w:p>
    <w:p w:rsidR="00F36E95" w:rsidRPr="00442949" w:rsidRDefault="00F36E95" w:rsidP="00442949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36E95" w:rsidRDefault="00F36E95" w:rsidP="00F36E95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F36E95" w:rsidRPr="003519A6" w:rsidRDefault="00F36E95" w:rsidP="0044294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3519A6" w:rsidRPr="003519A6" w:rsidRDefault="003519A6" w:rsidP="004429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519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Перечень документов:</w:t>
      </w:r>
    </w:p>
    <w:p w:rsidR="003519A6" w:rsidRPr="00442949" w:rsidRDefault="003519A6" w:rsidP="00442949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копию паспорта;</w:t>
      </w:r>
    </w:p>
    <w:p w:rsidR="003519A6" w:rsidRPr="00442949" w:rsidRDefault="003519A6" w:rsidP="00442949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копию трудовой книжки и (или) сведения о трудовой деятельности, оформленные в установленном законодательством порядке, за исключением случаев, когда трудовой договор (контракт) заключается впервые;</w:t>
      </w:r>
    </w:p>
    <w:p w:rsidR="003519A6" w:rsidRPr="00442949" w:rsidRDefault="003519A6" w:rsidP="00442949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копии документов об образовании и о квалификации,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заверенные нотариально или кадровой службой по месту работы (службы);</w:t>
      </w:r>
    </w:p>
    <w:p w:rsidR="003519A6" w:rsidRPr="00442949" w:rsidRDefault="003519A6" w:rsidP="00442949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документ, подтверждающий регистрацию в системе индивидуального (персонифицированного) учета, за исключением случаев, когда трудовой договор (контракт) заключается впервые;</w:t>
      </w:r>
    </w:p>
    <w:p w:rsidR="003519A6" w:rsidRPr="00442949" w:rsidRDefault="003519A6" w:rsidP="00442949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5) свидетельство о постановке физического лица на учет в налоговом органе по местожительству на территории Российской Федерации;</w:t>
      </w:r>
    </w:p>
    <w:p w:rsidR="003519A6" w:rsidRPr="00442949" w:rsidRDefault="003519A6" w:rsidP="00442949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6) документы воинского учета - для граждан, пребывающих в запасе, и лиц, подлежащих призыву на военную службу;</w:t>
      </w:r>
    </w:p>
    <w:p w:rsidR="003519A6" w:rsidRPr="00442949" w:rsidRDefault="003519A6" w:rsidP="00442949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7) предварительное медицинское заключение </w:t>
      </w:r>
      <w:bookmarkStart w:id="2" w:name="l2"/>
      <w:bookmarkEnd w:id="2"/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Приказ от 28.01.2021 </w:t>
      </w:r>
      <w:r w:rsidR="001F2B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</w:t>
      </w: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№ 29н «Об утверждении Порядка проведения обязательных предварительных и периодических медицинских осмотров работников, предусмотренных частью четвертой статьи 213 Трудового кодекса Российской Федерации, перечня медицинских противопоказаний к осуществлению работ с вредными и (или) опасными производственными факторами, а также работам, при выполнении которых проводятся обязательные предварительные и периодические медицинские осмотры»; </w:t>
      </w:r>
      <w:proofErr w:type="gramEnd"/>
    </w:p>
    <w:p w:rsidR="003519A6" w:rsidRPr="00442949" w:rsidRDefault="003519A6" w:rsidP="00442949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9) согласие на обработку персональных данных. </w:t>
      </w:r>
    </w:p>
    <w:p w:rsidR="00442949" w:rsidRDefault="00442949" w:rsidP="00442949">
      <w:pPr>
        <w:shd w:val="clear" w:color="auto" w:fill="FFFFFF"/>
        <w:spacing w:after="0" w:line="240" w:lineRule="auto"/>
        <w:ind w:firstLine="709"/>
        <w:jc w:val="both"/>
      </w:pPr>
    </w:p>
    <w:p w:rsidR="003519A6" w:rsidRPr="003519A6" w:rsidRDefault="00040834" w:rsidP="0044294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</w:pPr>
      <w:hyperlink r:id="rId5" w:history="1">
        <w:r w:rsidR="003519A6" w:rsidRPr="003519A6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Форма согласия на обработку персональных данных</w:t>
        </w:r>
      </w:hyperlink>
    </w:p>
    <w:p w:rsidR="003519A6" w:rsidRPr="003519A6" w:rsidRDefault="003519A6" w:rsidP="0044294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</w:pPr>
    </w:p>
    <w:p w:rsidR="003519A6" w:rsidRPr="003519A6" w:rsidRDefault="003519A6" w:rsidP="0044294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</w:pPr>
      <w:r w:rsidRPr="003519A6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  <w:t xml:space="preserve">Предварительное медицинское заключение </w:t>
      </w:r>
    </w:p>
    <w:p w:rsidR="003519A6" w:rsidRPr="003519A6" w:rsidRDefault="003519A6" w:rsidP="0044294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</w:pPr>
    </w:p>
    <w:p w:rsidR="003519A6" w:rsidRPr="003519A6" w:rsidRDefault="00040834" w:rsidP="0044294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</w:pPr>
      <w:hyperlink r:id="rId6" w:history="1">
        <w:r w:rsidR="003519A6" w:rsidRPr="003519A6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Информация о получении справки о наличии (отсутствии) судимости</w:t>
        </w:r>
      </w:hyperlink>
    </w:p>
    <w:p w:rsidR="003519A6" w:rsidRPr="003519A6" w:rsidRDefault="003519A6" w:rsidP="004429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6005" w:rsidRDefault="00B66005" w:rsidP="00442949">
      <w:pPr>
        <w:spacing w:line="240" w:lineRule="auto"/>
      </w:pPr>
    </w:p>
    <w:sectPr w:rsidR="00B66005" w:rsidSect="00632D68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61D62"/>
    <w:rsid w:val="00040834"/>
    <w:rsid w:val="0005146D"/>
    <w:rsid w:val="001F2B4D"/>
    <w:rsid w:val="003519A6"/>
    <w:rsid w:val="00442949"/>
    <w:rsid w:val="004B3765"/>
    <w:rsid w:val="00595E5A"/>
    <w:rsid w:val="005B51DA"/>
    <w:rsid w:val="005E7C6A"/>
    <w:rsid w:val="00661D62"/>
    <w:rsid w:val="006F0F69"/>
    <w:rsid w:val="00701C78"/>
    <w:rsid w:val="00960ED4"/>
    <w:rsid w:val="0097398C"/>
    <w:rsid w:val="009B712E"/>
    <w:rsid w:val="00AF4CF6"/>
    <w:rsid w:val="00B66005"/>
    <w:rsid w:val="00C46A79"/>
    <w:rsid w:val="00D94869"/>
    <w:rsid w:val="00E123B3"/>
    <w:rsid w:val="00EA5357"/>
    <w:rsid w:val="00F36E95"/>
    <w:rsid w:val="00FA2020"/>
    <w:rsid w:val="00FB32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0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EA535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orenburg.ru/upload/uf/a97/Informatsiya-o-poluchenii-spravki-o-nalichii-_otsutstvii_-sudimosti.docx" TargetMode="External"/><Relationship Id="rId5" Type="http://schemas.openxmlformats.org/officeDocument/2006/relationships/hyperlink" Target="https://orenburg.ru/upload/uf/b95/TIPOVAYA-FORMA-soglasiya-2021.docx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0DB9E1-7824-4FBB-88F2-8C75185DA9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610</Words>
  <Characters>3482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sport adm</dc:creator>
  <cp:keywords/>
  <dc:description/>
  <cp:lastModifiedBy>User</cp:lastModifiedBy>
  <cp:revision>14</cp:revision>
  <dcterms:created xsi:type="dcterms:W3CDTF">2023-03-21T06:23:00Z</dcterms:created>
  <dcterms:modified xsi:type="dcterms:W3CDTF">2024-01-12T07:00:00Z</dcterms:modified>
</cp:coreProperties>
</file>